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F65BB">
      <w:pPr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5D3091A4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推普助力乡村振兴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全国大学生暑期社会实践志愿服务活动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项目</w:t>
      </w:r>
    </w:p>
    <w:p w14:paraId="7F8A4D1E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汇总表</w:t>
      </w:r>
    </w:p>
    <w:p w14:paraId="110438A9">
      <w:pPr>
        <w:autoSpaceDE w:val="0"/>
        <w:autoSpaceDN w:val="0"/>
        <w:adjustRightInd w:val="0"/>
        <w:snapToGrid w:val="0"/>
        <w:spacing w:before="156" w:beforeLines="50" w:after="156" w:afterLines="50" w:line="600" w:lineRule="exact"/>
        <w:ind w:firstLine="2" w:firstLineChars="0"/>
        <w:rPr>
          <w:rFonts w:hint="eastAsia" w:ascii="微软雅黑" w:hAnsi="微软雅黑" w:eastAsia="微软雅黑" w:cs="微软雅黑"/>
          <w:spacing w:val="-6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学院（盖章）：              联系人：        联系方式：                        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年6月  日</w:t>
      </w:r>
    </w:p>
    <w:tbl>
      <w:tblPr>
        <w:tblStyle w:val="5"/>
        <w:tblW w:w="5141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1"/>
        <w:gridCol w:w="1652"/>
        <w:gridCol w:w="1637"/>
        <w:gridCol w:w="6165"/>
        <w:gridCol w:w="2158"/>
      </w:tblGrid>
      <w:tr w14:paraId="43F3A6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E061"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92F8"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83F3"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实践时间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DDC9"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C185">
            <w:pPr>
              <w:widowControl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14:paraId="308D5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53A9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2C78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EF94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5F5C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A509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 w14:paraId="043429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8180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5C88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66B9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FD7C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8424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 w14:paraId="60C8C7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E42E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E01A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DA76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E946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D5BE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 w14:paraId="2DB470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0930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18C1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DCBF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2327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A8FE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 w14:paraId="645615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DD9C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FA80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0D9E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00AF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4671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 w14:paraId="08766A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DC7E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C8CB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226F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8F68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E772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 w14:paraId="33E55C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191B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4546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F4AE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F67E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68C6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 w14:paraId="22340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BF52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C3AE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BB64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25B0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6EE9">
            <w:pPr>
              <w:widowControl/>
              <w:spacing w:line="480" w:lineRule="exact"/>
              <w:ind w:firstLine="0" w:firstLineChars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 w14:paraId="755AB9A9">
      <w:pPr>
        <w:ind w:left="0" w:leftChars="0" w:firstLine="0" w:firstLineChars="0"/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NDdhNmU5MDAzNWFkYWRkYmQ1MTQ0NmQzODkxNDYifQ=="/>
  </w:docVars>
  <w:rsids>
    <w:rsidRoot w:val="214B7AF1"/>
    <w:rsid w:val="214B7AF1"/>
    <w:rsid w:val="27A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85</Characters>
  <Lines>0</Lines>
  <Paragraphs>0</Paragraphs>
  <TotalTime>0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2024-06-11T09:32:00Z</dcterms:created>
  <dc:creator>王郅潇</dc:creator>
  <cp:lastModifiedBy>见贤思齐</cp:lastModifiedBy>
  <dcterms:modified xsi:type="dcterms:W3CDTF">2025-06-04T02:12:06Z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15EFE396ED0E4BDDB52EDE50131ACE69_11</vt:lpwstr>
  </property>
  <property fmtid="{D5CDD505-2E9C-101B-9397-08002B2CF9AE}" pid="4" name="KSOTemplateDocerSaveRecord">
    <vt:lpwstr>eyJoZGlkIjoiODk4MWU5ZGY0N2QwNWU1ODYyMzdmMTRiNTgyODUxMjkiLCJ1c2VySWQiOiIxNDQyMzMxMzc1In0=</vt:lpwstr>
  </property>
</Properties>
</file>